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 xml:space="preserve">Referat nr. 115  ekstraordinært bestyrelsesmøde fredag den 15. januar 2021 kl. 12.00 </w:t>
      </w:r>
      <w:r>
        <w:rPr>
          <w:rFonts w:ascii="Calibri" w:hAnsi="Calibri"/>
          <w:b/>
          <w:bCs/>
          <w:sz w:val="28"/>
          <w:szCs w:val="28"/>
        </w:rPr>
        <w:t>i selskabslokalet</w:t>
      </w:r>
      <w:r>
        <w:rPr>
          <w:rFonts w:ascii="Calibri" w:hAnsi="Calibri"/>
        </w:rPr>
        <w:br/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Refer</w:t>
      </w:r>
      <w:r>
        <w:rPr>
          <w:rFonts w:ascii="Calibri" w:hAnsi="Calibri"/>
        </w:rPr>
        <w:t>ent</w:t>
      </w:r>
      <w:r>
        <w:rPr>
          <w:rFonts w:ascii="Calibri" w:hAnsi="Calibri"/>
        </w:rPr>
        <w:t>: Yvonne L. Madsen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Til stede: Palle Jørgensen, Irene Petersen, Annette Villaume, Yvonne L. Madsen</w:t>
        <w:br/>
        <w:t>Afbud: René Petersen p.g.a. arbejde.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Suppleant: Henrik R. var  blevet spurgt om han kunne deltage.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På grund af corona situationen kunne der kun være 5 tilstede. Der var derfor enighed om, at det kun var bestyrelsen, der deltog i det ekstraordinære bestyrelsesmøde.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Henrik R. - hvis arbejde var IT - var blevet spurgt, om han havde mulighed for at deltage i mødet, da </w:t>
      </w:r>
      <w:r>
        <w:rPr>
          <w:rFonts w:ascii="Calibri" w:hAnsi="Calibri"/>
        </w:rPr>
        <w:t>mødet</w:t>
      </w:r>
      <w:r>
        <w:rPr>
          <w:rFonts w:ascii="Calibri" w:hAnsi="Calibri"/>
        </w:rPr>
        <w:t xml:space="preserve"> handlede om, hvordan bestyrelsen indtil videre var nødt til at arbejde digitalt.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Dagsorden: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1. Evt. Indkøb af PC/Ipad  e.lign.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Viggo B havde fremsendt et forslag om </w:t>
      </w:r>
      <w:r>
        <w:rPr>
          <w:rFonts w:ascii="Calibri" w:hAnsi="Calibri"/>
        </w:rPr>
        <w:t>opsæt</w:t>
      </w:r>
      <w:r>
        <w:rPr>
          <w:rFonts w:ascii="Calibri" w:hAnsi="Calibri"/>
        </w:rPr>
        <w:t>ning af</w:t>
      </w:r>
      <w:r>
        <w:rPr>
          <w:rFonts w:ascii="Calibri" w:hAnsi="Calibri"/>
        </w:rPr>
        <w:t xml:space="preserve"> en storskær</w:t>
      </w:r>
      <w:r>
        <w:rPr>
          <w:rFonts w:ascii="Calibri" w:hAnsi="Calibri"/>
        </w:rPr>
        <w:t>m</w:t>
      </w:r>
      <w:r>
        <w:rPr>
          <w:rFonts w:ascii="Calibri" w:hAnsi="Calibri"/>
        </w:rPr>
        <w:t xml:space="preserve"> i bestyrelseslokale</w:t>
      </w:r>
      <w:r>
        <w:rPr>
          <w:rFonts w:ascii="Calibri" w:hAnsi="Calibri"/>
        </w:rPr>
        <w:t>t</w:t>
      </w:r>
      <w:r>
        <w:rPr>
          <w:rFonts w:ascii="Calibri" w:hAnsi="Calibri"/>
        </w:rPr>
        <w:t xml:space="preserve">, som </w:t>
      </w:r>
      <w:r>
        <w:rPr>
          <w:rFonts w:ascii="Calibri" w:hAnsi="Calibri"/>
        </w:rPr>
        <w:t>kunne</w:t>
      </w:r>
      <w:r>
        <w:rPr>
          <w:rFonts w:ascii="Calibri" w:hAnsi="Calibri"/>
        </w:rPr>
        <w:t xml:space="preserve"> kobles på en computer, og så have et mødekamera med mikrofon, tilkoblet.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Annette mente, at vi kunne bruge den nyindkøbte projektor, når vi skulle have møde i følgegruppen m.v.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Da vi skulle sidde hjemme hver for sig og holde møde med bestyrelsen samt Viggo og Johnny, blev det besluttet at indkøbe 6 stk. Ipad til bestyrelsen som selvfølgelig skulle afleveres, når et medlem udtrådte at bestyrelsen. </w:t>
      </w:r>
      <w:r>
        <w:rPr>
          <w:rFonts w:ascii="Calibri" w:hAnsi="Calibri"/>
        </w:rPr>
        <w:t>Derudover skulle der indkøbes en Cromecast til projektoren.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Der var endvidere enighed om, at Palle og Henrik R skulle stå for indkøb og at Henrik skulle stå for  undervisning af bestyrelsen enten en lørdag eller en søndag.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LibreOffice/7.0.3.1$Windows_X86_64 LibreOffice_project/d7547858d014d4cf69878db179d326fc3483e082</Application>
  <Pages>1</Pages>
  <Words>230</Words>
  <Characters>1193</Characters>
  <CharactersWithSpaces>1417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2021-01-17T13:55:14Z</dcterms:created>
  <dc:creator/>
  <dc:description/>
  <dc:language>da-DK</dc:language>
  <cp:lastModifiedBy/>
  <dcterms:modified xsi:type="dcterms:W3CDTF">2021-01-17T15:03:32Z</dcterms:modified>
  <cp:revision>4</cp:revision>
  <dc:subject/>
  <dc:title/>
</cp:coreProperties>
</file>